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F18D6" w14:textId="07A9940A" w:rsidR="000A2A87" w:rsidRPr="00676B40" w:rsidRDefault="00E73269" w:rsidP="00C76FD6">
      <w:pPr>
        <w:spacing w:line="360" w:lineRule="auto"/>
        <w:jc w:val="center"/>
        <w:rPr>
          <w:rFonts w:asciiTheme="majorEastAsia" w:eastAsiaTheme="majorEastAsia" w:hAnsiTheme="majorEastAsia"/>
          <w:b/>
          <w:kern w:val="0"/>
          <w:sz w:val="24"/>
        </w:rPr>
      </w:pPr>
      <w:r w:rsidRPr="00676B40">
        <w:rPr>
          <w:rFonts w:asciiTheme="majorEastAsia" w:eastAsiaTheme="majorEastAsia" w:hAnsiTheme="majorEastAsia" w:hint="eastAsia"/>
          <w:b/>
          <w:kern w:val="0"/>
          <w:sz w:val="24"/>
        </w:rPr>
        <w:t>既存施設の</w:t>
      </w:r>
      <w:r w:rsidR="00730E64" w:rsidRPr="00676B40">
        <w:rPr>
          <w:rFonts w:asciiTheme="majorEastAsia" w:eastAsiaTheme="majorEastAsia" w:hAnsiTheme="majorEastAsia" w:hint="eastAsia"/>
          <w:b/>
          <w:kern w:val="0"/>
          <w:sz w:val="24"/>
        </w:rPr>
        <w:t>サービス</w:t>
      </w:r>
      <w:r w:rsidR="000A2A87" w:rsidRPr="00676B40">
        <w:rPr>
          <w:rFonts w:asciiTheme="majorEastAsia" w:eastAsiaTheme="majorEastAsia" w:hAnsiTheme="majorEastAsia" w:hint="eastAsia"/>
          <w:b/>
          <w:kern w:val="0"/>
          <w:sz w:val="24"/>
        </w:rPr>
        <w:t>等</w:t>
      </w:r>
      <w:r w:rsidR="00730E64" w:rsidRPr="00676B40">
        <w:rPr>
          <w:rFonts w:asciiTheme="majorEastAsia" w:eastAsiaTheme="majorEastAsia" w:hAnsiTheme="majorEastAsia" w:hint="eastAsia"/>
          <w:b/>
          <w:kern w:val="0"/>
          <w:sz w:val="24"/>
        </w:rPr>
        <w:t>実施状況</w:t>
      </w:r>
    </w:p>
    <w:p w14:paraId="38ED9049" w14:textId="59802F9C" w:rsidR="001B412E" w:rsidRDefault="001B412E" w:rsidP="000A2A87">
      <w:pPr>
        <w:rPr>
          <w:rFonts w:ascii="ＭＳ 明朝" w:hAnsi="ＭＳ 明朝"/>
          <w:sz w:val="24"/>
        </w:rPr>
      </w:pPr>
      <w:r w:rsidRPr="008C2ABB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FD8134E" wp14:editId="3FE6B0E8">
                <wp:simplePos x="0" y="0"/>
                <wp:positionH relativeFrom="column">
                  <wp:posOffset>3801110</wp:posOffset>
                </wp:positionH>
                <wp:positionV relativeFrom="paragraph">
                  <wp:posOffset>99060</wp:posOffset>
                </wp:positionV>
                <wp:extent cx="2301875" cy="400050"/>
                <wp:effectExtent l="0" t="0" r="22225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8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0B010" w14:textId="5D20C8BC" w:rsidR="004F3B9B" w:rsidRPr="00DD1687" w:rsidRDefault="004F3B9B" w:rsidP="00F542F8">
                            <w:pPr>
                              <w:spacing w:line="240" w:lineRule="exac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FF0000"/>
                              </w:rPr>
                            </w:pPr>
                            <w:r w:rsidRPr="00DD1687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</w:rPr>
                              <w:t>※運営実績が</w:t>
                            </w:r>
                            <w:r w:rsidR="00526BEB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</w:rPr>
                              <w:t>３</w:t>
                            </w:r>
                            <w:r w:rsidRPr="00DD1687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</w:rPr>
                              <w:t>年以上の施設について施設ごとに作成してください。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D8134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99.3pt;margin-top:7.8pt;width:181.25pt;height:31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">
                <v:textbox>
                  <w:txbxContent>
                    <w:p w14:paraId="0D10B010" w14:textId="5D20C8BC" w:rsidR="004F3B9B" w:rsidRPr="00DD1687" w:rsidRDefault="004F3B9B" w:rsidP="00F542F8">
                      <w:pPr>
                        <w:spacing w:line="240" w:lineRule="exact"/>
                        <w:rPr>
                          <w:rFonts w:asciiTheme="majorEastAsia" w:eastAsiaTheme="majorEastAsia" w:hAnsiTheme="majorEastAsia"/>
                          <w:b/>
                          <w:bCs/>
                          <w:color w:val="FF0000"/>
                        </w:rPr>
                      </w:pPr>
                      <w:r w:rsidRPr="00DD1687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FF0000"/>
                        </w:rPr>
                        <w:t>※運営実績が</w:t>
                      </w:r>
                      <w:r w:rsidR="00526BEB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FF0000"/>
                        </w:rPr>
                        <w:t>３</w:t>
                      </w:r>
                      <w:r w:rsidRPr="00DD1687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FF0000"/>
                        </w:rPr>
                        <w:t>年以上の施設について施設ごとに作成してください。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4A21741B" w14:textId="6F9F24CA" w:rsidR="001B412E" w:rsidRDefault="001B412E" w:rsidP="000A2A87">
      <w:pPr>
        <w:rPr>
          <w:rFonts w:ascii="ＭＳ 明朝" w:hAnsi="ＭＳ 明朝"/>
          <w:sz w:val="24"/>
        </w:rPr>
      </w:pPr>
    </w:p>
    <w:p w14:paraId="543F161A" w14:textId="205434F4" w:rsidR="009A57C3" w:rsidRPr="008C2ABB" w:rsidRDefault="009A57C3" w:rsidP="000A2A87">
      <w:pPr>
        <w:rPr>
          <w:rFonts w:ascii="ＭＳ 明朝" w:hAnsi="ＭＳ 明朝"/>
          <w:sz w:val="24"/>
        </w:rPr>
      </w:pPr>
    </w:p>
    <w:p w14:paraId="133FB771" w14:textId="4E1CF410" w:rsidR="00730E64" w:rsidRPr="008C2ABB" w:rsidRDefault="00C76FD6" w:rsidP="00B7789B">
      <w:pPr>
        <w:rPr>
          <w:rFonts w:ascii="ＭＳ 明朝" w:hAnsi="ＭＳ 明朝"/>
          <w:sz w:val="22"/>
          <w:szCs w:val="22"/>
        </w:rPr>
      </w:pPr>
      <w:r w:rsidRPr="008C2ABB">
        <w:rPr>
          <w:rFonts w:ascii="ＭＳ 明朝" w:hAnsi="ＭＳ 明朝" w:hint="eastAsia"/>
          <w:sz w:val="24"/>
        </w:rPr>
        <w:t>（</w:t>
      </w:r>
      <w:r w:rsidRPr="008C2ABB">
        <w:rPr>
          <w:rFonts w:ascii="ＭＳ 明朝" w:hAnsi="ＭＳ 明朝" w:hint="eastAsia"/>
          <w:sz w:val="22"/>
          <w:szCs w:val="22"/>
        </w:rPr>
        <w:t>１）</w:t>
      </w:r>
      <w:r w:rsidR="002744F4" w:rsidRPr="008C2ABB">
        <w:rPr>
          <w:rFonts w:ascii="ＭＳ 明朝" w:hAnsi="ＭＳ 明朝" w:hint="eastAsia"/>
          <w:sz w:val="22"/>
          <w:szCs w:val="22"/>
        </w:rPr>
        <w:t>障害者グループホーム</w:t>
      </w:r>
      <w:r w:rsidR="00D71152">
        <w:rPr>
          <w:rFonts w:ascii="ＭＳ 明朝" w:hAnsi="ＭＳ 明朝" w:hint="eastAsia"/>
          <w:sz w:val="22"/>
          <w:szCs w:val="22"/>
        </w:rPr>
        <w:t>等</w:t>
      </w:r>
      <w:r w:rsidR="00730E64" w:rsidRPr="008C2ABB">
        <w:rPr>
          <w:rFonts w:ascii="ＭＳ 明朝" w:hAnsi="ＭＳ 明朝" w:hint="eastAsia"/>
          <w:sz w:val="22"/>
          <w:szCs w:val="22"/>
        </w:rPr>
        <w:t>の概要</w:t>
      </w:r>
    </w:p>
    <w:p w14:paraId="2CCC3BDD" w14:textId="0FB9E520" w:rsidR="00C7729E" w:rsidRDefault="004949A2" w:rsidP="00C7729E">
      <w:pPr>
        <w:ind w:firstLineChars="305" w:firstLine="671"/>
        <w:rPr>
          <w:rFonts w:ascii="ＭＳ 明朝" w:hAnsi="ＭＳ 明朝"/>
          <w:sz w:val="22"/>
          <w:szCs w:val="22"/>
          <w:u w:val="single"/>
        </w:rPr>
      </w:pPr>
      <w:r w:rsidRPr="008C2ABB">
        <w:rPr>
          <w:rFonts w:ascii="ＭＳ 明朝" w:hAnsi="ＭＳ 明朝" w:hint="eastAsia"/>
          <w:sz w:val="22"/>
          <w:szCs w:val="22"/>
          <w:u w:val="single"/>
        </w:rPr>
        <w:t xml:space="preserve">施設名：　　　</w:t>
      </w:r>
      <w:r w:rsidR="001B412E">
        <w:rPr>
          <w:rFonts w:ascii="ＭＳ 明朝" w:hAnsi="ＭＳ 明朝" w:hint="eastAsia"/>
          <w:sz w:val="22"/>
          <w:szCs w:val="22"/>
          <w:u w:val="single"/>
        </w:rPr>
        <w:t xml:space="preserve">　　　　　　　　　　　　</w:t>
      </w:r>
      <w:r w:rsidRPr="008C2ABB">
        <w:rPr>
          <w:rFonts w:ascii="ＭＳ 明朝" w:hAnsi="ＭＳ 明朝" w:hint="eastAsia"/>
          <w:sz w:val="22"/>
          <w:szCs w:val="22"/>
          <w:u w:val="single"/>
        </w:rPr>
        <w:t xml:space="preserve">　　　　</w:t>
      </w:r>
      <w:r w:rsidR="005F7834" w:rsidRPr="008C2ABB">
        <w:rPr>
          <w:rFonts w:ascii="ＭＳ 明朝" w:hAnsi="ＭＳ 明朝" w:hint="eastAsia"/>
          <w:sz w:val="22"/>
          <w:szCs w:val="22"/>
          <w:u w:val="single"/>
        </w:rPr>
        <w:t xml:space="preserve">　　</w:t>
      </w:r>
      <w:r w:rsidR="00C7729E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5F7834" w:rsidRPr="008C2ABB">
        <w:rPr>
          <w:rFonts w:ascii="ＭＳ 明朝" w:hAnsi="ＭＳ 明朝" w:hint="eastAsia"/>
          <w:sz w:val="22"/>
          <w:szCs w:val="22"/>
          <w:u w:val="single"/>
        </w:rPr>
        <w:t xml:space="preserve">　　</w:t>
      </w:r>
    </w:p>
    <w:p w14:paraId="01B36009" w14:textId="01823E74" w:rsidR="001B412E" w:rsidRDefault="001B412E" w:rsidP="00C7729E">
      <w:pPr>
        <w:ind w:firstLineChars="305" w:firstLine="671"/>
        <w:rPr>
          <w:rFonts w:ascii="ＭＳ 明朝" w:hAnsi="ＭＳ 明朝"/>
          <w:sz w:val="22"/>
          <w:szCs w:val="22"/>
          <w:u w:val="single"/>
        </w:rPr>
      </w:pPr>
      <w:r>
        <w:rPr>
          <w:rFonts w:ascii="ＭＳ 明朝" w:hAnsi="ＭＳ 明朝" w:hint="eastAsia"/>
          <w:sz w:val="22"/>
          <w:szCs w:val="22"/>
          <w:u w:val="single"/>
        </w:rPr>
        <w:t xml:space="preserve">所在地：　　　　　　　　　　　　　　　　　　　　　　　　</w:t>
      </w:r>
    </w:p>
    <w:p w14:paraId="7ED9C34D" w14:textId="0229CB35" w:rsidR="00C7729E" w:rsidRDefault="004949A2" w:rsidP="00C7729E">
      <w:pPr>
        <w:ind w:firstLineChars="305" w:firstLine="671"/>
        <w:rPr>
          <w:rFonts w:ascii="ＭＳ 明朝" w:hAnsi="ＭＳ 明朝"/>
          <w:sz w:val="22"/>
          <w:szCs w:val="22"/>
          <w:u w:val="single"/>
        </w:rPr>
      </w:pPr>
      <w:r w:rsidRPr="008C2ABB">
        <w:rPr>
          <w:rFonts w:ascii="ＭＳ 明朝" w:hAnsi="ＭＳ 明朝" w:hint="eastAsia"/>
          <w:sz w:val="22"/>
          <w:szCs w:val="22"/>
          <w:u w:val="single"/>
        </w:rPr>
        <w:t>開設日</w:t>
      </w:r>
      <w:r w:rsidR="00730E64" w:rsidRPr="008C2ABB">
        <w:rPr>
          <w:rFonts w:ascii="ＭＳ 明朝" w:hAnsi="ＭＳ 明朝" w:hint="eastAsia"/>
          <w:sz w:val="22"/>
          <w:szCs w:val="22"/>
          <w:u w:val="single"/>
        </w:rPr>
        <w:t xml:space="preserve">：　</w:t>
      </w:r>
      <w:r w:rsidR="001B412E">
        <w:rPr>
          <w:rFonts w:ascii="ＭＳ 明朝" w:hAnsi="ＭＳ 明朝" w:hint="eastAsia"/>
          <w:sz w:val="22"/>
          <w:szCs w:val="22"/>
          <w:u w:val="single"/>
        </w:rPr>
        <w:t xml:space="preserve">　　　　　</w:t>
      </w:r>
      <w:r w:rsidR="00730E64" w:rsidRPr="008C2ABB">
        <w:rPr>
          <w:rFonts w:ascii="ＭＳ 明朝" w:hAnsi="ＭＳ 明朝" w:hint="eastAsia"/>
          <w:sz w:val="22"/>
          <w:szCs w:val="22"/>
          <w:u w:val="single"/>
        </w:rPr>
        <w:t xml:space="preserve">　年</w:t>
      </w:r>
      <w:r w:rsidR="001B412E">
        <w:rPr>
          <w:rFonts w:ascii="ＭＳ 明朝" w:hAnsi="ＭＳ 明朝" w:hint="eastAsia"/>
          <w:sz w:val="22"/>
          <w:szCs w:val="22"/>
          <w:u w:val="single"/>
        </w:rPr>
        <w:t xml:space="preserve">　　　　</w:t>
      </w:r>
      <w:r w:rsidR="00730E64" w:rsidRPr="008C2ABB">
        <w:rPr>
          <w:rFonts w:ascii="ＭＳ 明朝" w:hAnsi="ＭＳ 明朝" w:hint="eastAsia"/>
          <w:sz w:val="22"/>
          <w:szCs w:val="22"/>
          <w:u w:val="single"/>
        </w:rPr>
        <w:t xml:space="preserve">　　　月　</w:t>
      </w:r>
      <w:r w:rsidR="001B412E">
        <w:rPr>
          <w:rFonts w:ascii="ＭＳ 明朝" w:hAnsi="ＭＳ 明朝" w:hint="eastAsia"/>
          <w:sz w:val="22"/>
          <w:szCs w:val="22"/>
          <w:u w:val="single"/>
        </w:rPr>
        <w:t xml:space="preserve">　　　　</w:t>
      </w:r>
      <w:r w:rsidR="00730E64" w:rsidRPr="008C2ABB">
        <w:rPr>
          <w:rFonts w:ascii="ＭＳ 明朝" w:hAnsi="ＭＳ 明朝" w:hint="eastAsia"/>
          <w:sz w:val="22"/>
          <w:szCs w:val="22"/>
          <w:u w:val="single"/>
        </w:rPr>
        <w:t xml:space="preserve">　　日</w:t>
      </w:r>
    </w:p>
    <w:p w14:paraId="70378635" w14:textId="04E0FE54" w:rsidR="00730E64" w:rsidRPr="008C2ABB" w:rsidRDefault="005B5541" w:rsidP="00C7729E">
      <w:pPr>
        <w:ind w:firstLineChars="305" w:firstLine="671"/>
        <w:rPr>
          <w:rFonts w:ascii="ＭＳ 明朝" w:hAnsi="ＭＳ 明朝"/>
          <w:sz w:val="22"/>
          <w:szCs w:val="22"/>
          <w:u w:val="single"/>
        </w:rPr>
      </w:pPr>
      <w:r w:rsidRPr="008C2ABB">
        <w:rPr>
          <w:rFonts w:ascii="ＭＳ 明朝" w:hAnsi="ＭＳ 明朝" w:hint="eastAsia"/>
          <w:sz w:val="22"/>
          <w:szCs w:val="22"/>
          <w:u w:val="single"/>
        </w:rPr>
        <w:t>定員：</w:t>
      </w:r>
      <w:r w:rsidR="002744F4" w:rsidRPr="008C2ABB">
        <w:rPr>
          <w:rFonts w:ascii="ＭＳ 明朝" w:hAnsi="ＭＳ 明朝" w:hint="eastAsia"/>
          <w:sz w:val="22"/>
          <w:szCs w:val="22"/>
          <w:u w:val="single"/>
        </w:rPr>
        <w:t>障害者グループ</w:t>
      </w:r>
      <w:r w:rsidRPr="008C2ABB">
        <w:rPr>
          <w:rFonts w:ascii="ＭＳ 明朝" w:hAnsi="ＭＳ 明朝" w:hint="eastAsia"/>
          <w:sz w:val="22"/>
          <w:szCs w:val="22"/>
          <w:u w:val="single"/>
        </w:rPr>
        <w:t xml:space="preserve">ホーム：　</w:t>
      </w:r>
      <w:r w:rsidR="002744F4" w:rsidRPr="008C2ABB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Pr="008C2ABB">
        <w:rPr>
          <w:rFonts w:ascii="ＭＳ 明朝" w:hAnsi="ＭＳ 明朝" w:hint="eastAsia"/>
          <w:sz w:val="22"/>
          <w:szCs w:val="22"/>
          <w:u w:val="single"/>
        </w:rPr>
        <w:t xml:space="preserve">　人</w:t>
      </w:r>
      <w:r w:rsidR="00C7729E">
        <w:rPr>
          <w:rFonts w:ascii="ＭＳ 明朝" w:hAnsi="ＭＳ 明朝" w:hint="eastAsia"/>
          <w:sz w:val="22"/>
          <w:szCs w:val="22"/>
          <w:u w:val="single"/>
        </w:rPr>
        <w:t>、短期入所</w:t>
      </w:r>
      <w:r w:rsidR="005F7834" w:rsidRPr="008C2ABB">
        <w:rPr>
          <w:rFonts w:ascii="ＭＳ 明朝" w:hAnsi="ＭＳ 明朝" w:hint="eastAsia"/>
          <w:sz w:val="22"/>
          <w:szCs w:val="22"/>
          <w:u w:val="single"/>
        </w:rPr>
        <w:t xml:space="preserve">：　</w:t>
      </w:r>
      <w:r w:rsidR="002744F4" w:rsidRPr="008C2ABB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5F7834" w:rsidRPr="008C2ABB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Pr="008C2ABB">
        <w:rPr>
          <w:rFonts w:ascii="ＭＳ 明朝" w:hAnsi="ＭＳ 明朝" w:hint="eastAsia"/>
          <w:sz w:val="22"/>
          <w:szCs w:val="22"/>
          <w:u w:val="single"/>
        </w:rPr>
        <w:t>人</w:t>
      </w:r>
    </w:p>
    <w:p w14:paraId="1D249784" w14:textId="697518E3" w:rsidR="00056321" w:rsidRPr="008C2ABB" w:rsidRDefault="005B5541" w:rsidP="00056321">
      <w:pPr>
        <w:spacing w:beforeLines="50" w:before="180"/>
        <w:jc w:val="left"/>
        <w:rPr>
          <w:rFonts w:ascii="ＭＳ 明朝" w:hAnsi="ＭＳ 明朝"/>
          <w:sz w:val="22"/>
          <w:szCs w:val="22"/>
        </w:rPr>
      </w:pPr>
      <w:r w:rsidRPr="008C2ABB">
        <w:rPr>
          <w:rFonts w:ascii="ＭＳ 明朝" w:hAnsi="ＭＳ 明朝" w:hint="eastAsia"/>
          <w:sz w:val="22"/>
          <w:szCs w:val="22"/>
        </w:rPr>
        <w:t>（２）</w:t>
      </w:r>
      <w:r w:rsidR="00425F0B" w:rsidRPr="009713C2">
        <w:rPr>
          <w:rFonts w:ascii="ＭＳ 明朝" w:hAnsi="ＭＳ 明朝" w:hint="eastAsia"/>
          <w:sz w:val="22"/>
          <w:szCs w:val="22"/>
        </w:rPr>
        <w:t>従事者数</w:t>
      </w:r>
      <w:r w:rsidR="00261987" w:rsidRPr="009713C2">
        <w:rPr>
          <w:rFonts w:ascii="ＭＳ 明朝" w:hAnsi="ＭＳ 明朝" w:hint="eastAsia"/>
          <w:sz w:val="22"/>
          <w:szCs w:val="22"/>
        </w:rPr>
        <w:t>等</w:t>
      </w:r>
      <w:r w:rsidR="002744F4" w:rsidRPr="009713C2">
        <w:rPr>
          <w:rFonts w:ascii="ＭＳ 明朝" w:hAnsi="ＭＳ 明朝" w:hint="eastAsia"/>
          <w:sz w:val="22"/>
          <w:szCs w:val="22"/>
        </w:rPr>
        <w:t>（</w:t>
      </w:r>
      <w:r w:rsidR="009713C2" w:rsidRPr="009713C2">
        <w:rPr>
          <w:rFonts w:ascii="ＭＳ 明朝" w:hAnsi="ＭＳ 明朝" w:hint="eastAsia"/>
          <w:sz w:val="22"/>
          <w:szCs w:val="22"/>
        </w:rPr>
        <w:t>作成日</w:t>
      </w:r>
      <w:r w:rsidR="002744F4" w:rsidRPr="009713C2">
        <w:rPr>
          <w:rFonts w:ascii="ＭＳ 明朝" w:hAnsi="ＭＳ 明朝" w:hint="eastAsia"/>
          <w:sz w:val="22"/>
          <w:szCs w:val="22"/>
        </w:rPr>
        <w:t>時点）</w:t>
      </w:r>
    </w:p>
    <w:p w14:paraId="3BB86924" w14:textId="77777777" w:rsidR="00DF05A0" w:rsidRDefault="00056321" w:rsidP="00DF05A0">
      <w:pPr>
        <w:ind w:firstLineChars="200" w:firstLine="440"/>
        <w:jc w:val="left"/>
        <w:rPr>
          <w:rFonts w:ascii="ＭＳ 明朝" w:hAnsi="ＭＳ 明朝"/>
          <w:sz w:val="22"/>
          <w:szCs w:val="22"/>
        </w:rPr>
      </w:pPr>
      <w:r w:rsidRPr="008C2ABB">
        <w:rPr>
          <w:rFonts w:ascii="ＭＳ 明朝" w:hAnsi="ＭＳ 明朝" w:hint="eastAsia"/>
          <w:sz w:val="22"/>
          <w:szCs w:val="22"/>
        </w:rPr>
        <w:t>①</w:t>
      </w:r>
      <w:r w:rsidR="00556C87" w:rsidRPr="008C2ABB">
        <w:rPr>
          <w:rFonts w:ascii="ＭＳ 明朝" w:hAnsi="ＭＳ 明朝" w:hint="eastAsia"/>
          <w:sz w:val="22"/>
          <w:szCs w:val="22"/>
        </w:rPr>
        <w:t>従事者</w:t>
      </w:r>
      <w:r w:rsidR="005B5541" w:rsidRPr="008C2ABB">
        <w:rPr>
          <w:rFonts w:ascii="ＭＳ 明朝" w:hAnsi="ＭＳ 明朝" w:hint="eastAsia"/>
          <w:sz w:val="22"/>
          <w:szCs w:val="22"/>
        </w:rPr>
        <w:t>数</w:t>
      </w:r>
    </w:p>
    <w:p w14:paraId="5DA9B05A" w14:textId="44125FC0" w:rsidR="002744F4" w:rsidRPr="008C2ABB" w:rsidRDefault="00DF05A0" w:rsidP="00DF05A0">
      <w:pPr>
        <w:ind w:leftChars="320" w:left="672"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管理者、サビ管、世話人等の職種ごとに</w:t>
      </w:r>
      <w:r w:rsidR="002744F4" w:rsidRPr="008C2ABB">
        <w:rPr>
          <w:rFonts w:ascii="ＭＳ 明朝" w:hAnsi="ＭＳ 明朝" w:hint="eastAsia"/>
          <w:sz w:val="22"/>
          <w:szCs w:val="22"/>
        </w:rPr>
        <w:t>常勤換算方法により算出した値を記載してください</w:t>
      </w:r>
      <w:r>
        <w:rPr>
          <w:rFonts w:ascii="ＭＳ 明朝" w:hAnsi="ＭＳ 明朝" w:hint="eastAsia"/>
          <w:sz w:val="22"/>
          <w:szCs w:val="22"/>
        </w:rPr>
        <w:t>（必要に応じて行を増やしてください。）</w:t>
      </w:r>
      <w:r w:rsidR="002744F4" w:rsidRPr="008C2ABB">
        <w:rPr>
          <w:rFonts w:ascii="ＭＳ 明朝" w:hAnsi="ＭＳ 明朝" w:hint="eastAsia"/>
          <w:sz w:val="22"/>
          <w:szCs w:val="22"/>
        </w:rPr>
        <w:t>。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17"/>
        <w:gridCol w:w="2687"/>
      </w:tblGrid>
      <w:tr w:rsidR="008C2ABB" w:rsidRPr="008C2ABB" w14:paraId="45CA5717" w14:textId="02BAD908" w:rsidTr="00BA506D">
        <w:trPr>
          <w:trHeight w:val="411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9752832" w14:textId="531D9CD8" w:rsidR="008C2ABB" w:rsidRPr="008C2ABB" w:rsidRDefault="008C2ABB" w:rsidP="00556C87">
            <w:pPr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職種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93F547" w14:textId="77777777" w:rsidR="008C2ABB" w:rsidRPr="008C2ABB" w:rsidRDefault="008C2ABB" w:rsidP="00556C87">
            <w:pPr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常勤職員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02CA3C1" w14:textId="3D384AE7" w:rsidR="008C2ABB" w:rsidRPr="008C2ABB" w:rsidRDefault="008C2ABB" w:rsidP="002744F4">
            <w:pPr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非常勤職員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931CF3" w14:textId="77777777" w:rsidR="008C2ABB" w:rsidRPr="008C2ABB" w:rsidRDefault="008C2ABB" w:rsidP="00556C87">
            <w:pPr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合　計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vAlign w:val="center"/>
          </w:tcPr>
          <w:p w14:paraId="5524AC9F" w14:textId="584F1FD5" w:rsidR="008C2ABB" w:rsidRPr="008C2ABB" w:rsidRDefault="008C2ABB" w:rsidP="008C2ABB">
            <w:pPr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兼務状況</w:t>
            </w:r>
          </w:p>
        </w:tc>
      </w:tr>
      <w:tr w:rsidR="008C2ABB" w:rsidRPr="008C2ABB" w14:paraId="6F5DC7C9" w14:textId="35C834F1" w:rsidTr="00BA506D">
        <w:trPr>
          <w:trHeight w:val="214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7BEBC3" w14:textId="12423D86" w:rsidR="008C2ABB" w:rsidRPr="008C2ABB" w:rsidRDefault="008C2ABB" w:rsidP="002935D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1092F2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E23889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9FCBE4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A3D851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C2ABB" w:rsidRPr="008C2ABB" w14:paraId="77AAE836" w14:textId="77777777" w:rsidTr="00BA506D">
        <w:trPr>
          <w:trHeight w:val="214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3E2A03" w14:textId="230F1D4A" w:rsidR="008C2ABB" w:rsidRPr="008C2ABB" w:rsidRDefault="008C2ABB" w:rsidP="008C2ABB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DE6664" w14:textId="611BB4F6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0AF818" w14:textId="7EFA282A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DCB4F7" w14:textId="5DE3DB8D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175880" w14:textId="77777777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B412E" w:rsidRPr="008C2ABB" w14:paraId="65E9FFDE" w14:textId="77777777" w:rsidTr="00BA506D">
        <w:trPr>
          <w:trHeight w:val="214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37E134" w14:textId="77777777" w:rsidR="001B412E" w:rsidRPr="008C2ABB" w:rsidRDefault="001B412E" w:rsidP="008C2ABB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C75E96" w14:textId="5A370506" w:rsidR="001B412E" w:rsidRPr="008C2ABB" w:rsidRDefault="004548F9" w:rsidP="008C2ABB">
            <w:pPr>
              <w:jc w:val="right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845A0A" w14:textId="39D2E1AA" w:rsidR="001B412E" w:rsidRPr="008C2ABB" w:rsidRDefault="004548F9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7EF84A" w14:textId="4CCA1106" w:rsidR="001B412E" w:rsidRPr="008C2ABB" w:rsidRDefault="004548F9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0813BD" w14:textId="77777777" w:rsidR="001B412E" w:rsidRPr="008C2ABB" w:rsidRDefault="001B412E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C2ABB" w:rsidRPr="008C2ABB" w14:paraId="7C1E4BB9" w14:textId="77777777" w:rsidTr="00BA506D">
        <w:trPr>
          <w:trHeight w:val="214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17C0F6" w14:textId="0BE62412" w:rsidR="008C2ABB" w:rsidRPr="008C2ABB" w:rsidRDefault="008C2ABB" w:rsidP="008C2ABB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5257E4" w14:textId="096A99A7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273FB" w14:textId="59953E95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86032" w14:textId="4D8ECCB2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FF02E1" w14:textId="77777777" w:rsidR="008C2ABB" w:rsidRPr="008C2ABB" w:rsidRDefault="008C2ABB" w:rsidP="008C2ABB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C2ABB" w:rsidRPr="008C2ABB" w14:paraId="3BA0C843" w14:textId="24F9CC3E" w:rsidTr="00BA506D">
        <w:trPr>
          <w:trHeight w:val="288"/>
        </w:trPr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BC661AD" w14:textId="67E791E9" w:rsidR="008C2ABB" w:rsidRPr="008C2ABB" w:rsidRDefault="008C2ABB" w:rsidP="002935D1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49E2D33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338C10A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352695B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1E1D2936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C2ABB" w:rsidRPr="008C2ABB" w14:paraId="4B716667" w14:textId="349256C3" w:rsidTr="00BA506D">
        <w:trPr>
          <w:trHeight w:val="49"/>
        </w:trPr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222F8417" w14:textId="77777777" w:rsidR="008C2ABB" w:rsidRPr="008C2ABB" w:rsidRDefault="008C2ABB" w:rsidP="002935D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合　計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13EB205A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3E44E6CD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74571299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68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D17509A" w14:textId="77777777" w:rsidR="008C2ABB" w:rsidRPr="008C2ABB" w:rsidRDefault="008C2ABB" w:rsidP="00C56A3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587249C5" w14:textId="4657D68A" w:rsidR="00056321" w:rsidRPr="00DF05A0" w:rsidRDefault="00056321" w:rsidP="00056321">
      <w:pPr>
        <w:spacing w:beforeLines="50" w:before="180"/>
        <w:rPr>
          <w:rFonts w:ascii="ＭＳ 明朝" w:hAnsi="ＭＳ 明朝"/>
          <w:sz w:val="22"/>
          <w:szCs w:val="22"/>
        </w:rPr>
      </w:pPr>
      <w:r w:rsidRPr="008C2ABB">
        <w:rPr>
          <w:rFonts w:ascii="ＭＳ 明朝" w:hAnsi="ＭＳ 明朝" w:hint="eastAsia"/>
          <w:sz w:val="22"/>
          <w:szCs w:val="22"/>
        </w:rPr>
        <w:t xml:space="preserve">　　</w:t>
      </w:r>
      <w:r w:rsidRPr="00DF05A0">
        <w:rPr>
          <w:rFonts w:ascii="ＭＳ 明朝" w:hAnsi="ＭＳ 明朝" w:hint="eastAsia"/>
          <w:sz w:val="22"/>
          <w:szCs w:val="22"/>
        </w:rPr>
        <w:t>②職員体制</w:t>
      </w:r>
    </w:p>
    <w:p w14:paraId="3384E7EE" w14:textId="2739EF47" w:rsidR="00056321" w:rsidRPr="008C2ABB" w:rsidRDefault="00056321" w:rsidP="005B5541">
      <w:pPr>
        <w:rPr>
          <w:rFonts w:ascii="ＭＳ 明朝" w:hAnsi="ＭＳ 明朝"/>
          <w:sz w:val="22"/>
          <w:szCs w:val="22"/>
        </w:rPr>
      </w:pPr>
      <w:r w:rsidRPr="00DF05A0">
        <w:rPr>
          <w:rFonts w:ascii="ＭＳ 明朝" w:hAnsi="ＭＳ 明朝" w:hint="eastAsia"/>
          <w:sz w:val="22"/>
          <w:szCs w:val="22"/>
        </w:rPr>
        <w:t xml:space="preserve">　　　利用者（定員）</w:t>
      </w:r>
      <w:r w:rsidRPr="00DF05A0">
        <w:rPr>
          <w:rFonts w:ascii="ＭＳ 明朝" w:hAnsi="ＭＳ 明朝" w:hint="eastAsia"/>
          <w:sz w:val="22"/>
          <w:szCs w:val="22"/>
          <w:u w:val="single"/>
        </w:rPr>
        <w:t xml:space="preserve">　　人</w:t>
      </w:r>
      <w:r w:rsidRPr="00DF05A0">
        <w:rPr>
          <w:rFonts w:ascii="ＭＳ 明朝" w:hAnsi="ＭＳ 明朝" w:hint="eastAsia"/>
          <w:sz w:val="22"/>
          <w:szCs w:val="22"/>
        </w:rPr>
        <w:t>：常勤換算後の従事者</w:t>
      </w:r>
      <w:r w:rsidRPr="00DF05A0">
        <w:rPr>
          <w:rFonts w:ascii="ＭＳ 明朝" w:hAnsi="ＭＳ 明朝" w:hint="eastAsia"/>
          <w:sz w:val="22"/>
          <w:szCs w:val="22"/>
          <w:u w:val="single"/>
        </w:rPr>
        <w:t xml:space="preserve">　　人</w:t>
      </w:r>
      <w:r w:rsidRPr="00DF05A0">
        <w:rPr>
          <w:rFonts w:ascii="ＭＳ 明朝" w:hAnsi="ＭＳ 明朝" w:hint="eastAsia"/>
          <w:sz w:val="22"/>
          <w:szCs w:val="22"/>
        </w:rPr>
        <w:t xml:space="preserve">　＝　</w:t>
      </w:r>
      <w:r w:rsidRPr="00DF05A0">
        <w:rPr>
          <w:rFonts w:ascii="ＭＳ 明朝" w:hAnsi="ＭＳ 明朝" w:hint="eastAsia"/>
          <w:sz w:val="22"/>
          <w:szCs w:val="22"/>
          <w:u w:val="single"/>
        </w:rPr>
        <w:t xml:space="preserve">　　　</w:t>
      </w:r>
      <w:r w:rsidRPr="00DF05A0">
        <w:rPr>
          <w:rFonts w:ascii="ＭＳ 明朝" w:hAnsi="ＭＳ 明朝" w:hint="eastAsia"/>
          <w:sz w:val="22"/>
          <w:szCs w:val="22"/>
        </w:rPr>
        <w:t>：</w:t>
      </w:r>
      <w:r w:rsidR="00830C29" w:rsidRPr="00DF05A0">
        <w:rPr>
          <w:rFonts w:ascii="ＭＳ 明朝" w:hAnsi="ＭＳ 明朝" w:hint="eastAsia"/>
          <w:sz w:val="22"/>
          <w:szCs w:val="22"/>
          <w:u w:val="single"/>
        </w:rPr>
        <w:t>１</w:t>
      </w:r>
    </w:p>
    <w:p w14:paraId="0CC25561" w14:textId="5F4628B7" w:rsidR="005B5541" w:rsidRPr="008C2ABB" w:rsidRDefault="005B5541" w:rsidP="00056321">
      <w:pPr>
        <w:spacing w:beforeLines="50" w:before="180"/>
        <w:rPr>
          <w:rFonts w:ascii="ＭＳ 明朝" w:hAnsi="ＭＳ 明朝"/>
          <w:sz w:val="22"/>
          <w:szCs w:val="22"/>
        </w:rPr>
      </w:pPr>
      <w:r w:rsidRPr="008C2ABB">
        <w:rPr>
          <w:rFonts w:ascii="ＭＳ 明朝" w:hAnsi="ＭＳ 明朝" w:hint="eastAsia"/>
          <w:sz w:val="22"/>
          <w:szCs w:val="22"/>
        </w:rPr>
        <w:t>（３）職員の離職率</w:t>
      </w:r>
      <w:r w:rsidR="008C2ABB">
        <w:rPr>
          <w:rFonts w:ascii="ＭＳ 明朝" w:hAnsi="ＭＳ 明朝" w:hint="eastAsia"/>
          <w:sz w:val="22"/>
          <w:szCs w:val="22"/>
        </w:rPr>
        <w:t>・平均勤続年数</w:t>
      </w:r>
    </w:p>
    <w:tbl>
      <w:tblPr>
        <w:tblStyle w:val="a9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5B5541" w:rsidRPr="008C2ABB" w14:paraId="189611E4" w14:textId="77777777" w:rsidTr="005131F3">
        <w:trPr>
          <w:trHeight w:val="505"/>
        </w:trPr>
        <w:tc>
          <w:tcPr>
            <w:tcW w:w="9213" w:type="dxa"/>
          </w:tcPr>
          <w:p w14:paraId="16521B65" w14:textId="77777777" w:rsidR="005B5541" w:rsidRPr="008C2ABB" w:rsidRDefault="005B5541" w:rsidP="00142874">
            <w:pPr>
              <w:spacing w:beforeLines="30" w:before="108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①離職率：</w:t>
            </w:r>
            <w:r w:rsidRPr="008C2ABB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％</w:t>
            </w:r>
          </w:p>
          <w:p w14:paraId="66F1AB29" w14:textId="15B4F1C5" w:rsidR="005B5541" w:rsidRPr="008C2ABB" w:rsidRDefault="005131F3" w:rsidP="00D96913">
            <w:pPr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="00A93FD9" w:rsidRPr="008C2ABB">
              <w:rPr>
                <w:rFonts w:ascii="ＭＳ 明朝" w:hAnsi="ＭＳ 明朝"/>
                <w:sz w:val="22"/>
                <w:szCs w:val="22"/>
              </w:rPr>
              <w:t>R</w:t>
            </w:r>
            <w:r w:rsidR="00D208E4" w:rsidRPr="008C2ABB"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="00E961DB" w:rsidRPr="008C2ABB">
              <w:rPr>
                <w:rFonts w:ascii="ＭＳ 明朝" w:hAnsi="ＭＳ 明朝"/>
                <w:sz w:val="22"/>
                <w:szCs w:val="22"/>
              </w:rPr>
              <w:t>.4.1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在籍者数－R</w:t>
            </w:r>
            <w:r w:rsidR="00D208E4" w:rsidRPr="008C2ABB"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.4.1在籍者数のうち</w:t>
            </w:r>
            <w:r w:rsidR="00A93FD9" w:rsidRPr="008C2ABB">
              <w:rPr>
                <w:rFonts w:ascii="ＭＳ 明朝" w:hAnsi="ＭＳ 明朝" w:hint="eastAsia"/>
                <w:sz w:val="22"/>
                <w:szCs w:val="22"/>
              </w:rPr>
              <w:t>R</w:t>
            </w:r>
            <w:r w:rsidR="00D208E4" w:rsidRPr="008C2ABB">
              <w:rPr>
                <w:rFonts w:ascii="ＭＳ 明朝" w:hAnsi="ＭＳ 明朝" w:hint="eastAsia"/>
                <w:sz w:val="22"/>
                <w:szCs w:val="22"/>
              </w:rPr>
              <w:t>8</w:t>
            </w:r>
            <w:r w:rsidR="00E961DB" w:rsidRPr="008C2ABB">
              <w:rPr>
                <w:rFonts w:ascii="ＭＳ 明朝" w:hAnsi="ＭＳ 明朝" w:hint="eastAsia"/>
                <w:sz w:val="22"/>
                <w:szCs w:val="22"/>
              </w:rPr>
              <w:t>.3.31</w:t>
            </w:r>
            <w:r w:rsidR="005B5541" w:rsidRPr="008C2ABB">
              <w:rPr>
                <w:rFonts w:ascii="ＭＳ 明朝" w:hAnsi="ＭＳ 明朝" w:hint="eastAsia"/>
                <w:sz w:val="22"/>
                <w:szCs w:val="22"/>
              </w:rPr>
              <w:t>在籍者数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）÷R</w:t>
            </w:r>
            <w:r w:rsidR="00D208E4" w:rsidRPr="008C2ABB"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.4.1在籍者</w:t>
            </w:r>
            <w:r w:rsidR="005B5541" w:rsidRPr="008C2ABB">
              <w:rPr>
                <w:rFonts w:ascii="ＭＳ 明朝" w:hAnsi="ＭＳ 明朝" w:hint="eastAsia"/>
                <w:sz w:val="22"/>
                <w:szCs w:val="22"/>
              </w:rPr>
              <w:t>×</w:t>
            </w:r>
            <w:r w:rsidR="00E961DB" w:rsidRPr="008C2ABB">
              <w:rPr>
                <w:rFonts w:ascii="ＭＳ 明朝" w:hAnsi="ＭＳ 明朝" w:hint="eastAsia"/>
                <w:sz w:val="22"/>
                <w:szCs w:val="22"/>
              </w:rPr>
              <w:t>100</w:t>
            </w:r>
          </w:p>
          <w:p w14:paraId="604029F2" w14:textId="2B2D7B91" w:rsidR="005B5541" w:rsidRPr="008C2ABB" w:rsidRDefault="005B5541" w:rsidP="00142874">
            <w:pPr>
              <w:spacing w:afterLines="30" w:after="108"/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②平均勤続年数（</w:t>
            </w:r>
            <w:r w:rsidR="00A93FD9" w:rsidRPr="008C2ABB">
              <w:rPr>
                <w:rFonts w:ascii="ＭＳ 明朝" w:hAnsi="ＭＳ 明朝" w:hint="eastAsia"/>
                <w:sz w:val="22"/>
                <w:szCs w:val="22"/>
              </w:rPr>
              <w:t>R</w:t>
            </w:r>
            <w:r w:rsidR="00D208E4" w:rsidRPr="008C2ABB"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.4.1時点）：　　　　年</w:t>
            </w:r>
          </w:p>
        </w:tc>
      </w:tr>
    </w:tbl>
    <w:p w14:paraId="50391DA9" w14:textId="48703349" w:rsidR="00F542F8" w:rsidRPr="008C2ABB" w:rsidRDefault="00F542F8" w:rsidP="00056321">
      <w:pPr>
        <w:spacing w:beforeLines="50" w:before="180"/>
        <w:rPr>
          <w:rFonts w:ascii="ＭＳ 明朝" w:hAnsi="ＭＳ 明朝"/>
          <w:sz w:val="22"/>
          <w:szCs w:val="22"/>
        </w:rPr>
      </w:pPr>
      <w:r w:rsidRPr="008C2ABB">
        <w:rPr>
          <w:rFonts w:ascii="ＭＳ 明朝" w:hAnsi="ＭＳ 明朝" w:hint="eastAsia"/>
          <w:sz w:val="22"/>
          <w:szCs w:val="22"/>
        </w:rPr>
        <w:t>（４）医療的</w:t>
      </w:r>
      <w:r w:rsidR="00321A9A">
        <w:rPr>
          <w:rFonts w:ascii="ＭＳ 明朝" w:hAnsi="ＭＳ 明朝" w:hint="eastAsia"/>
          <w:sz w:val="22"/>
          <w:szCs w:val="22"/>
        </w:rPr>
        <w:t>ケア者や重度障害者へ</w:t>
      </w:r>
      <w:r w:rsidRPr="008C2ABB">
        <w:rPr>
          <w:rFonts w:ascii="ＭＳ 明朝" w:hAnsi="ＭＳ 明朝" w:hint="eastAsia"/>
          <w:sz w:val="22"/>
          <w:szCs w:val="22"/>
        </w:rPr>
        <w:t>の対応状況</w:t>
      </w:r>
      <w:r w:rsidR="008C2ABB">
        <w:rPr>
          <w:rFonts w:ascii="ＭＳ 明朝" w:hAnsi="ＭＳ 明朝" w:hint="eastAsia"/>
          <w:sz w:val="22"/>
          <w:szCs w:val="22"/>
        </w:rPr>
        <w:t>及び</w:t>
      </w:r>
      <w:r w:rsidRPr="008C2ABB">
        <w:rPr>
          <w:rFonts w:ascii="ＭＳ 明朝" w:hAnsi="ＭＳ 明朝" w:hint="eastAsia"/>
          <w:sz w:val="22"/>
          <w:szCs w:val="22"/>
        </w:rPr>
        <w:t>看取りの実施状況</w:t>
      </w:r>
      <w:r w:rsidR="008C2ABB">
        <w:rPr>
          <w:rFonts w:ascii="ＭＳ 明朝" w:hAnsi="ＭＳ 明朝" w:hint="eastAsia"/>
          <w:sz w:val="22"/>
          <w:szCs w:val="22"/>
        </w:rPr>
        <w:t>（令和７年度状況）</w:t>
      </w:r>
    </w:p>
    <w:tbl>
      <w:tblPr>
        <w:tblStyle w:val="a9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F542F8" w:rsidRPr="008C2ABB" w14:paraId="4B2108DB" w14:textId="77777777" w:rsidTr="005131F3">
        <w:trPr>
          <w:trHeight w:val="394"/>
        </w:trPr>
        <w:tc>
          <w:tcPr>
            <w:tcW w:w="9213" w:type="dxa"/>
            <w:tcBorders>
              <w:bottom w:val="single" w:sz="4" w:space="0" w:color="auto"/>
            </w:tcBorders>
          </w:tcPr>
          <w:p w14:paraId="6E8C5A53" w14:textId="0D2E08E7" w:rsidR="008C2ABB" w:rsidRPr="008C2ABB" w:rsidRDefault="008C2ABB" w:rsidP="008C2ABB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（例）</w:t>
            </w:r>
            <w:r w:rsidR="00F542F8" w:rsidRPr="008C2ABB">
              <w:rPr>
                <w:rFonts w:ascii="ＭＳ 明朝" w:hAnsi="ＭＳ 明朝" w:hint="eastAsia"/>
                <w:sz w:val="22"/>
                <w:szCs w:val="22"/>
              </w:rPr>
              <w:t>経管栄養</w:t>
            </w:r>
            <w:r w:rsidR="00142874" w:rsidRPr="008C2ABB">
              <w:rPr>
                <w:rFonts w:ascii="ＭＳ 明朝" w:hAnsi="ＭＳ 明朝" w:hint="eastAsia"/>
                <w:sz w:val="22"/>
                <w:szCs w:val="22"/>
              </w:rPr>
              <w:t>：</w:t>
            </w: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="00F542F8" w:rsidRPr="008C2ABB">
              <w:rPr>
                <w:rFonts w:ascii="ＭＳ 明朝" w:hAnsi="ＭＳ 明朝" w:hint="eastAsia"/>
                <w:sz w:val="22"/>
                <w:szCs w:val="22"/>
              </w:rPr>
              <w:t>人</w:t>
            </w:r>
            <w:r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C7729E">
              <w:rPr>
                <w:rFonts w:ascii="ＭＳ 明朝" w:hAnsi="ＭＳ 明朝" w:hint="eastAsia"/>
                <w:sz w:val="22"/>
                <w:szCs w:val="22"/>
              </w:rPr>
              <w:t>胃ろう：１人</w:t>
            </w:r>
          </w:p>
          <w:p w14:paraId="197225CE" w14:textId="79FB4090" w:rsidR="00F542F8" w:rsidRPr="008C2ABB" w:rsidRDefault="00F542F8" w:rsidP="00C7729E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F542F8" w:rsidRPr="008C2ABB" w14:paraId="0767FB2C" w14:textId="77777777" w:rsidTr="005131F3">
        <w:trPr>
          <w:trHeight w:val="525"/>
        </w:trPr>
        <w:tc>
          <w:tcPr>
            <w:tcW w:w="921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3CD299" w14:textId="06E1B07E" w:rsidR="00F542F8" w:rsidRPr="008C2ABB" w:rsidRDefault="00142874" w:rsidP="00C7729E">
            <w:pPr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看取りの件数</w:t>
            </w:r>
            <w:r w:rsidR="00EC5DBA" w:rsidRPr="008C2ABB">
              <w:rPr>
                <w:rFonts w:ascii="ＭＳ 明朝" w:hAnsi="ＭＳ 明朝" w:hint="eastAsia"/>
                <w:sz w:val="22"/>
                <w:szCs w:val="22"/>
              </w:rPr>
              <w:t>：</w:t>
            </w:r>
            <w:r w:rsidRPr="008C2ABB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</w:t>
            </w:r>
            <w:r w:rsidR="00C7729E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件</w:t>
            </w:r>
          </w:p>
        </w:tc>
      </w:tr>
    </w:tbl>
    <w:p w14:paraId="3B1B7451" w14:textId="02482F82" w:rsidR="00C76FD6" w:rsidRPr="008C2ABB" w:rsidRDefault="00F542F8" w:rsidP="00056321">
      <w:pPr>
        <w:spacing w:beforeLines="50" w:before="180"/>
        <w:rPr>
          <w:rFonts w:ascii="ＭＳ 明朝" w:hAnsi="ＭＳ 明朝"/>
          <w:sz w:val="22"/>
          <w:szCs w:val="22"/>
        </w:rPr>
      </w:pPr>
      <w:r w:rsidRPr="008C2ABB">
        <w:rPr>
          <w:rFonts w:ascii="ＭＳ 明朝" w:hAnsi="ＭＳ 明朝" w:hint="eastAsia"/>
          <w:sz w:val="22"/>
          <w:szCs w:val="22"/>
        </w:rPr>
        <w:t>（５</w:t>
      </w:r>
      <w:r w:rsidR="009A57C3" w:rsidRPr="008C2ABB">
        <w:rPr>
          <w:rFonts w:ascii="ＭＳ 明朝" w:hAnsi="ＭＳ 明朝" w:hint="eastAsia"/>
          <w:sz w:val="22"/>
          <w:szCs w:val="22"/>
        </w:rPr>
        <w:t>）事故の発生状況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915"/>
      </w:tblGrid>
      <w:tr w:rsidR="005F7834" w:rsidRPr="008C2ABB" w14:paraId="614CE67C" w14:textId="77777777" w:rsidTr="009B22CC">
        <w:trPr>
          <w:trHeight w:val="394"/>
          <w:jc w:val="center"/>
        </w:trPr>
        <w:tc>
          <w:tcPr>
            <w:tcW w:w="8915" w:type="dxa"/>
            <w:tcBorders>
              <w:bottom w:val="single" w:sz="4" w:space="0" w:color="auto"/>
            </w:tcBorders>
          </w:tcPr>
          <w:p w14:paraId="274A1D25" w14:textId="2CE64FB1" w:rsidR="00DA7E23" w:rsidRPr="008C2ABB" w:rsidRDefault="00D13074" w:rsidP="00730E64">
            <w:pPr>
              <w:rPr>
                <w:rFonts w:ascii="ＭＳ 明朝" w:hAnsi="ＭＳ 明朝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sz w:val="22"/>
                <w:szCs w:val="22"/>
              </w:rPr>
              <w:t>事故</w:t>
            </w:r>
            <w:r w:rsidR="00325EBB">
              <w:rPr>
                <w:rFonts w:ascii="ＭＳ 明朝" w:hAnsi="ＭＳ 明朝" w:hint="eastAsia"/>
                <w:sz w:val="22"/>
                <w:szCs w:val="22"/>
              </w:rPr>
              <w:t>報告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件数</w:t>
            </w:r>
            <w:r w:rsidR="00325EBB">
              <w:rPr>
                <w:rFonts w:ascii="ＭＳ 明朝" w:hAnsi="ＭＳ 明朝" w:hint="eastAsia"/>
                <w:sz w:val="22"/>
                <w:szCs w:val="22"/>
              </w:rPr>
              <w:t>：</w:t>
            </w:r>
            <w:r w:rsidR="009E4312" w:rsidRPr="008C2ABB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D208E4" w:rsidRPr="008C2ABB">
              <w:rPr>
                <w:rFonts w:ascii="ＭＳ 明朝" w:hAnsi="ＭＳ 明朝" w:hint="eastAsia"/>
                <w:sz w:val="22"/>
                <w:szCs w:val="22"/>
              </w:rPr>
              <w:t>６</w:t>
            </w:r>
            <w:r w:rsidRPr="008C2ABB">
              <w:rPr>
                <w:rFonts w:ascii="ＭＳ 明朝" w:hAnsi="ＭＳ 明朝" w:hint="eastAsia"/>
                <w:sz w:val="22"/>
                <w:szCs w:val="22"/>
              </w:rPr>
              <w:t>年度：　件</w:t>
            </w:r>
            <w:r w:rsidR="00325EBB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9E4312" w:rsidRPr="008C2ABB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D208E4" w:rsidRPr="008C2ABB">
              <w:rPr>
                <w:rFonts w:ascii="ＭＳ 明朝" w:hAnsi="ＭＳ 明朝" w:hint="eastAsia"/>
                <w:sz w:val="22"/>
                <w:szCs w:val="22"/>
              </w:rPr>
              <w:t>７</w:t>
            </w:r>
            <w:r w:rsidR="00F542F8" w:rsidRPr="008C2ABB">
              <w:rPr>
                <w:rFonts w:ascii="ＭＳ 明朝" w:hAnsi="ＭＳ 明朝" w:hint="eastAsia"/>
                <w:sz w:val="22"/>
                <w:szCs w:val="22"/>
              </w:rPr>
              <w:t>年度：　件</w:t>
            </w:r>
          </w:p>
        </w:tc>
      </w:tr>
      <w:tr w:rsidR="00D13074" w:rsidRPr="008C2ABB" w14:paraId="6A43C6C6" w14:textId="77777777" w:rsidTr="009B22CC">
        <w:trPr>
          <w:trHeight w:val="304"/>
          <w:jc w:val="center"/>
        </w:trPr>
        <w:tc>
          <w:tcPr>
            <w:tcW w:w="8915" w:type="dxa"/>
            <w:tcBorders>
              <w:top w:val="single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5E331F47" w14:textId="1771FC8D" w:rsidR="009A57C3" w:rsidRPr="008C2ABB" w:rsidRDefault="00142874" w:rsidP="004F3B9B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■</w:t>
            </w:r>
            <w:r w:rsidR="00A93FD9"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令和</w:t>
            </w:r>
            <w:r w:rsidR="00D208E4"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６</w:t>
            </w:r>
            <w:r w:rsidR="009A57C3"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年度の状況</w:t>
            </w:r>
          </w:p>
        </w:tc>
      </w:tr>
      <w:tr w:rsidR="009B22CC" w:rsidRPr="008C2ABB" w14:paraId="58EABD5D" w14:textId="77777777" w:rsidTr="007F2ABB">
        <w:trPr>
          <w:trHeight w:val="868"/>
          <w:jc w:val="center"/>
        </w:trPr>
        <w:tc>
          <w:tcPr>
            <w:tcW w:w="891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52D8DEB" w14:textId="79C74AE1" w:rsidR="009B22CC" w:rsidRPr="008C2ABB" w:rsidRDefault="009B22CC" w:rsidP="009B22CC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①転倒：　件</w:t>
            </w:r>
            <w:r w:rsidR="00325E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②転落：　件</w:t>
            </w:r>
            <w:r w:rsidR="00325E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③誤嚥・窒息：　件</w:t>
            </w:r>
            <w:r w:rsidR="00325E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④異食：　件</w:t>
            </w:r>
          </w:p>
          <w:p w14:paraId="7FAA511A" w14:textId="6B3A1C28" w:rsidR="009B22CC" w:rsidRPr="008C2ABB" w:rsidRDefault="009B22CC" w:rsidP="009B22CC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⑤誤薬、与薬もれ等：　件</w:t>
            </w:r>
            <w:r w:rsidR="00325E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⑥医療処置関連（チューブ抜去等）：　件</w:t>
            </w:r>
          </w:p>
          <w:p w14:paraId="43F63F64" w14:textId="00F6C3B6" w:rsidR="009B22CC" w:rsidRPr="008C2ABB" w:rsidRDefault="009B22CC" w:rsidP="009B22CC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⑦不明：　件</w:t>
            </w:r>
            <w:r w:rsidR="00325E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⑧その他：　件（　　　　</w:t>
            </w:r>
            <w:r w:rsidR="00325E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　　　　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）</w:t>
            </w:r>
          </w:p>
        </w:tc>
      </w:tr>
      <w:tr w:rsidR="009B22CC" w:rsidRPr="008C2ABB" w14:paraId="0E50D884" w14:textId="77777777" w:rsidTr="009B22CC">
        <w:trPr>
          <w:trHeight w:val="134"/>
          <w:jc w:val="center"/>
        </w:trPr>
        <w:tc>
          <w:tcPr>
            <w:tcW w:w="8915" w:type="dxa"/>
            <w:tcBorders>
              <w:top w:val="single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406F710D" w14:textId="1C6FAB6C" w:rsidR="009B22CC" w:rsidRPr="008C2ABB" w:rsidRDefault="00142874" w:rsidP="009B22CC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lastRenderedPageBreak/>
              <w:t>■</w:t>
            </w:r>
            <w:r w:rsidR="00A93FD9"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令和</w:t>
            </w:r>
            <w:r w:rsidR="00D208E4"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７</w:t>
            </w:r>
            <w:r w:rsidR="009B22CC"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年度の状況</w:t>
            </w:r>
          </w:p>
        </w:tc>
      </w:tr>
      <w:tr w:rsidR="009B22CC" w:rsidRPr="008C2ABB" w14:paraId="75131617" w14:textId="77777777" w:rsidTr="009B22CC">
        <w:trPr>
          <w:trHeight w:val="1182"/>
          <w:jc w:val="center"/>
        </w:trPr>
        <w:tc>
          <w:tcPr>
            <w:tcW w:w="891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DD52C42" w14:textId="77777777" w:rsidR="00325EBB" w:rsidRPr="008C2ABB" w:rsidRDefault="00325EBB" w:rsidP="00325EBB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①転倒：　件</w:t>
            </w:r>
            <w:r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②転落：　件</w:t>
            </w:r>
            <w:r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③誤嚥・窒息：　件</w:t>
            </w:r>
            <w:r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④異食：　件</w:t>
            </w:r>
          </w:p>
          <w:p w14:paraId="660FB04C" w14:textId="77777777" w:rsidR="00325EBB" w:rsidRPr="008C2ABB" w:rsidRDefault="00325EBB" w:rsidP="00325EBB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⑤誤薬、与薬もれ等：　件</w:t>
            </w:r>
            <w:r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⑥医療処置関連（チューブ抜去等）：　件</w:t>
            </w:r>
          </w:p>
          <w:p w14:paraId="2B3D9893" w14:textId="02EB4907" w:rsidR="009B22CC" w:rsidRPr="008C2ABB" w:rsidRDefault="00325EBB" w:rsidP="00325EBB">
            <w:pPr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>⑦不明：　件</w:t>
            </w:r>
            <w:r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⑧その他：　件（　　　　</w:t>
            </w:r>
            <w:r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　　　　　　　</w:t>
            </w:r>
            <w:r w:rsidRPr="008C2ABB">
              <w:rPr>
                <w:rFonts w:ascii="ＭＳ 明朝" w:hAnsi="ＭＳ 明朝" w:hint="eastAsia"/>
                <w:color w:val="000000" w:themeColor="text1"/>
                <w:sz w:val="22"/>
                <w:szCs w:val="22"/>
              </w:rPr>
              <w:t xml:space="preserve">　）</w:t>
            </w:r>
          </w:p>
        </w:tc>
      </w:tr>
    </w:tbl>
    <w:p w14:paraId="784376A0" w14:textId="77777777" w:rsidR="00D952CB" w:rsidRPr="008C2ABB" w:rsidRDefault="00D952CB" w:rsidP="007F2ABB">
      <w:pPr>
        <w:rPr>
          <w:rFonts w:ascii="ＭＳ 明朝" w:hAnsi="ＭＳ 明朝"/>
          <w:sz w:val="22"/>
          <w:szCs w:val="22"/>
        </w:rPr>
      </w:pPr>
    </w:p>
    <w:sectPr w:rsidR="00D952CB" w:rsidRPr="008C2ABB" w:rsidSect="009B22CC">
      <w:headerReference w:type="first" r:id="rId11"/>
      <w:footerReference w:type="first" r:id="rId12"/>
      <w:type w:val="continuous"/>
      <w:pgSz w:w="11906" w:h="16838" w:code="9"/>
      <w:pgMar w:top="1134" w:right="1134" w:bottom="993" w:left="1134" w:header="851" w:footer="43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6A90" w14:textId="77777777" w:rsidR="00343382" w:rsidRDefault="00343382">
      <w:r>
        <w:separator/>
      </w:r>
    </w:p>
  </w:endnote>
  <w:endnote w:type="continuationSeparator" w:id="0">
    <w:p w14:paraId="7E41C508" w14:textId="77777777" w:rsidR="00343382" w:rsidRDefault="0034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4B39" w14:textId="77777777" w:rsidR="00A45448" w:rsidRDefault="00A4544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14983" w14:textId="77777777" w:rsidR="00343382" w:rsidRDefault="00343382">
      <w:r>
        <w:separator/>
      </w:r>
    </w:p>
  </w:footnote>
  <w:footnote w:type="continuationSeparator" w:id="0">
    <w:p w14:paraId="543E910D" w14:textId="77777777" w:rsidR="00343382" w:rsidRDefault="0034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A015F" w14:textId="4D02247D" w:rsidR="00056321" w:rsidRPr="00A93FD9" w:rsidRDefault="007B647D" w:rsidP="00056321">
    <w:pPr>
      <w:pStyle w:val="a6"/>
      <w:jc w:val="right"/>
      <w:rPr>
        <w:rFonts w:ascii="HG丸ｺﾞｼｯｸM-PRO" w:eastAsia="HG丸ｺﾞｼｯｸM-PRO" w:hAnsi="HG丸ｺﾞｼｯｸM-PRO"/>
      </w:rPr>
    </w:pPr>
    <w:r w:rsidRPr="00A93FD9">
      <w:rPr>
        <w:rFonts w:ascii="HG丸ｺﾞｼｯｸM-PRO" w:eastAsia="HG丸ｺﾞｼｯｸM-PRO" w:hAnsi="HG丸ｺﾞｼｯｸM-PRO" w:hint="eastAsia"/>
      </w:rPr>
      <w:t>【</w:t>
    </w:r>
    <w:r w:rsidR="00056321" w:rsidRPr="00A93FD9">
      <w:rPr>
        <w:rFonts w:ascii="HG丸ｺﾞｼｯｸM-PRO" w:eastAsia="HG丸ｺﾞｼｯｸM-PRO" w:hAnsi="HG丸ｺﾞｼｯｸM-PRO" w:hint="eastAsia"/>
      </w:rPr>
      <w:t>様式</w:t>
    </w:r>
    <w:r w:rsidR="00997E88">
      <w:rPr>
        <w:rFonts w:ascii="HG丸ｺﾞｼｯｸM-PRO" w:eastAsia="HG丸ｺﾞｼｯｸM-PRO" w:hAnsi="HG丸ｺﾞｼｯｸM-PRO" w:hint="eastAsia"/>
      </w:rPr>
      <w:t>２４</w:t>
    </w:r>
    <w:r w:rsidRPr="00A93FD9">
      <w:rPr>
        <w:rFonts w:ascii="HG丸ｺﾞｼｯｸM-PRO" w:eastAsia="HG丸ｺﾞｼｯｸM-PRO" w:hAnsi="HG丸ｺﾞｼｯｸM-PRO"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B48D5"/>
    <w:multiLevelType w:val="hybridMultilevel"/>
    <w:tmpl w:val="6B0E8C80"/>
    <w:lvl w:ilvl="0" w:tplc="0A5E2890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B376663"/>
    <w:multiLevelType w:val="hybridMultilevel"/>
    <w:tmpl w:val="E2E40472"/>
    <w:lvl w:ilvl="0" w:tplc="39B8C7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6211990"/>
    <w:multiLevelType w:val="hybridMultilevel"/>
    <w:tmpl w:val="4E5EEAE2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7CA5D73"/>
    <w:multiLevelType w:val="hybridMultilevel"/>
    <w:tmpl w:val="175C8CE0"/>
    <w:lvl w:ilvl="0" w:tplc="0CE6322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3330777"/>
    <w:multiLevelType w:val="hybridMultilevel"/>
    <w:tmpl w:val="C982F752"/>
    <w:lvl w:ilvl="0" w:tplc="6B5C1714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5AD72591"/>
    <w:multiLevelType w:val="hybridMultilevel"/>
    <w:tmpl w:val="5C26AC16"/>
    <w:lvl w:ilvl="0" w:tplc="6870214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59A791F"/>
    <w:multiLevelType w:val="hybridMultilevel"/>
    <w:tmpl w:val="0C08FD32"/>
    <w:lvl w:ilvl="0" w:tplc="0D0257E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52463100">
    <w:abstractNumId w:val="2"/>
  </w:num>
  <w:num w:numId="2" w16cid:durableId="1299071883">
    <w:abstractNumId w:val="3"/>
  </w:num>
  <w:num w:numId="3" w16cid:durableId="1948194790">
    <w:abstractNumId w:val="0"/>
  </w:num>
  <w:num w:numId="4" w16cid:durableId="1666319671">
    <w:abstractNumId w:val="4"/>
  </w:num>
  <w:num w:numId="5" w16cid:durableId="1308047110">
    <w:abstractNumId w:val="6"/>
  </w:num>
  <w:num w:numId="6" w16cid:durableId="1996831716">
    <w:abstractNumId w:val="1"/>
  </w:num>
  <w:num w:numId="7" w16cid:durableId="1918007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3B6"/>
    <w:rsid w:val="00017D54"/>
    <w:rsid w:val="000406A0"/>
    <w:rsid w:val="00056321"/>
    <w:rsid w:val="000A2A87"/>
    <w:rsid w:val="000B769B"/>
    <w:rsid w:val="000D11A0"/>
    <w:rsid w:val="000D5732"/>
    <w:rsid w:val="000F4D6B"/>
    <w:rsid w:val="00142874"/>
    <w:rsid w:val="00163F46"/>
    <w:rsid w:val="001767BD"/>
    <w:rsid w:val="00195B93"/>
    <w:rsid w:val="001B412E"/>
    <w:rsid w:val="001C30E7"/>
    <w:rsid w:val="001D5F18"/>
    <w:rsid w:val="001E2CBB"/>
    <w:rsid w:val="002051A6"/>
    <w:rsid w:val="00245CE0"/>
    <w:rsid w:val="00254691"/>
    <w:rsid w:val="00261987"/>
    <w:rsid w:val="002744F4"/>
    <w:rsid w:val="002935D1"/>
    <w:rsid w:val="002E119E"/>
    <w:rsid w:val="00301324"/>
    <w:rsid w:val="003179C6"/>
    <w:rsid w:val="00321A9A"/>
    <w:rsid w:val="0032241D"/>
    <w:rsid w:val="00325EBB"/>
    <w:rsid w:val="00332F1D"/>
    <w:rsid w:val="003371EB"/>
    <w:rsid w:val="00343382"/>
    <w:rsid w:val="00356641"/>
    <w:rsid w:val="00380EC6"/>
    <w:rsid w:val="003A69B4"/>
    <w:rsid w:val="003C14DF"/>
    <w:rsid w:val="003C22D7"/>
    <w:rsid w:val="003E1645"/>
    <w:rsid w:val="00425F0B"/>
    <w:rsid w:val="00442978"/>
    <w:rsid w:val="004548F9"/>
    <w:rsid w:val="0045551C"/>
    <w:rsid w:val="00493939"/>
    <w:rsid w:val="004949A2"/>
    <w:rsid w:val="004D6734"/>
    <w:rsid w:val="004F3B9B"/>
    <w:rsid w:val="0050018E"/>
    <w:rsid w:val="00507A70"/>
    <w:rsid w:val="00512AA5"/>
    <w:rsid w:val="005131F3"/>
    <w:rsid w:val="00526BEB"/>
    <w:rsid w:val="00530B6B"/>
    <w:rsid w:val="00533DCB"/>
    <w:rsid w:val="00541804"/>
    <w:rsid w:val="00556C87"/>
    <w:rsid w:val="005664DF"/>
    <w:rsid w:val="00566DB4"/>
    <w:rsid w:val="005A398C"/>
    <w:rsid w:val="005B449B"/>
    <w:rsid w:val="005B5541"/>
    <w:rsid w:val="005E0871"/>
    <w:rsid w:val="005F7834"/>
    <w:rsid w:val="00602CA9"/>
    <w:rsid w:val="00621538"/>
    <w:rsid w:val="006638C1"/>
    <w:rsid w:val="00676B40"/>
    <w:rsid w:val="00685366"/>
    <w:rsid w:val="006904DF"/>
    <w:rsid w:val="006E3705"/>
    <w:rsid w:val="00711FCF"/>
    <w:rsid w:val="00713139"/>
    <w:rsid w:val="007233DE"/>
    <w:rsid w:val="00730E64"/>
    <w:rsid w:val="00752FDF"/>
    <w:rsid w:val="00756A41"/>
    <w:rsid w:val="00771054"/>
    <w:rsid w:val="00783C51"/>
    <w:rsid w:val="00785FE6"/>
    <w:rsid w:val="0079135B"/>
    <w:rsid w:val="00795713"/>
    <w:rsid w:val="007A15BA"/>
    <w:rsid w:val="007A6872"/>
    <w:rsid w:val="007B647D"/>
    <w:rsid w:val="007B6645"/>
    <w:rsid w:val="007E0CD0"/>
    <w:rsid w:val="007E4153"/>
    <w:rsid w:val="007F2ABB"/>
    <w:rsid w:val="00804640"/>
    <w:rsid w:val="008138F1"/>
    <w:rsid w:val="0081560E"/>
    <w:rsid w:val="0082482B"/>
    <w:rsid w:val="00824AD5"/>
    <w:rsid w:val="008251AD"/>
    <w:rsid w:val="00826AB6"/>
    <w:rsid w:val="00830C29"/>
    <w:rsid w:val="00836C39"/>
    <w:rsid w:val="00843F06"/>
    <w:rsid w:val="00866070"/>
    <w:rsid w:val="0087599E"/>
    <w:rsid w:val="00886064"/>
    <w:rsid w:val="0088782C"/>
    <w:rsid w:val="008A3676"/>
    <w:rsid w:val="008B6619"/>
    <w:rsid w:val="008C2ABB"/>
    <w:rsid w:val="008E338F"/>
    <w:rsid w:val="008F4427"/>
    <w:rsid w:val="008F4E59"/>
    <w:rsid w:val="00903A32"/>
    <w:rsid w:val="00917C9D"/>
    <w:rsid w:val="009343B6"/>
    <w:rsid w:val="00961008"/>
    <w:rsid w:val="009713C2"/>
    <w:rsid w:val="00983C6A"/>
    <w:rsid w:val="0099790F"/>
    <w:rsid w:val="00997E88"/>
    <w:rsid w:val="009A57C3"/>
    <w:rsid w:val="009B22CC"/>
    <w:rsid w:val="009D1E9B"/>
    <w:rsid w:val="009E4312"/>
    <w:rsid w:val="009E5AA9"/>
    <w:rsid w:val="00A047F8"/>
    <w:rsid w:val="00A05772"/>
    <w:rsid w:val="00A36C89"/>
    <w:rsid w:val="00A4338D"/>
    <w:rsid w:val="00A45358"/>
    <w:rsid w:val="00A45448"/>
    <w:rsid w:val="00A539C0"/>
    <w:rsid w:val="00A609D9"/>
    <w:rsid w:val="00A75631"/>
    <w:rsid w:val="00A9003B"/>
    <w:rsid w:val="00A93FD9"/>
    <w:rsid w:val="00AD11F2"/>
    <w:rsid w:val="00B12194"/>
    <w:rsid w:val="00B33C64"/>
    <w:rsid w:val="00B57CDA"/>
    <w:rsid w:val="00B7789B"/>
    <w:rsid w:val="00BA47CA"/>
    <w:rsid w:val="00BA506D"/>
    <w:rsid w:val="00C01EE6"/>
    <w:rsid w:val="00C24632"/>
    <w:rsid w:val="00C56A38"/>
    <w:rsid w:val="00C726E9"/>
    <w:rsid w:val="00C76FD6"/>
    <w:rsid w:val="00C7729E"/>
    <w:rsid w:val="00C86552"/>
    <w:rsid w:val="00C96C7D"/>
    <w:rsid w:val="00CA571C"/>
    <w:rsid w:val="00CB022C"/>
    <w:rsid w:val="00CB2BBB"/>
    <w:rsid w:val="00CB5E44"/>
    <w:rsid w:val="00D13074"/>
    <w:rsid w:val="00D208E4"/>
    <w:rsid w:val="00D243D9"/>
    <w:rsid w:val="00D24448"/>
    <w:rsid w:val="00D71152"/>
    <w:rsid w:val="00D71C5E"/>
    <w:rsid w:val="00D7482A"/>
    <w:rsid w:val="00D75C25"/>
    <w:rsid w:val="00D7734C"/>
    <w:rsid w:val="00D9026A"/>
    <w:rsid w:val="00D952CB"/>
    <w:rsid w:val="00DA7E23"/>
    <w:rsid w:val="00DD1687"/>
    <w:rsid w:val="00DE0068"/>
    <w:rsid w:val="00DF05A0"/>
    <w:rsid w:val="00DF1244"/>
    <w:rsid w:val="00E11B26"/>
    <w:rsid w:val="00E125B2"/>
    <w:rsid w:val="00E235A1"/>
    <w:rsid w:val="00E34779"/>
    <w:rsid w:val="00E40B28"/>
    <w:rsid w:val="00E40BA9"/>
    <w:rsid w:val="00E4397E"/>
    <w:rsid w:val="00E47478"/>
    <w:rsid w:val="00E5041E"/>
    <w:rsid w:val="00E55274"/>
    <w:rsid w:val="00E63008"/>
    <w:rsid w:val="00E73269"/>
    <w:rsid w:val="00E961DB"/>
    <w:rsid w:val="00EC1838"/>
    <w:rsid w:val="00EC5DBA"/>
    <w:rsid w:val="00EE16C1"/>
    <w:rsid w:val="00F013B4"/>
    <w:rsid w:val="00F159A6"/>
    <w:rsid w:val="00F305F0"/>
    <w:rsid w:val="00F37DFC"/>
    <w:rsid w:val="00F50FE4"/>
    <w:rsid w:val="00F52DD1"/>
    <w:rsid w:val="00F542F8"/>
    <w:rsid w:val="00F55EA6"/>
    <w:rsid w:val="00F95E61"/>
    <w:rsid w:val="00FA2EC1"/>
    <w:rsid w:val="00FA4280"/>
    <w:rsid w:val="00FB68FB"/>
    <w:rsid w:val="00FF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659314"/>
  <w15:docId w15:val="{E9EC18A6-A9FB-469C-9309-7A2F1B99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343B6"/>
    <w:pPr>
      <w:jc w:val="center"/>
    </w:pPr>
  </w:style>
  <w:style w:type="paragraph" w:styleId="a4">
    <w:name w:val="Closing"/>
    <w:basedOn w:val="a"/>
    <w:rsid w:val="009343B6"/>
    <w:pPr>
      <w:jc w:val="right"/>
    </w:pPr>
  </w:style>
  <w:style w:type="paragraph" w:styleId="a5">
    <w:name w:val="Balloon Text"/>
    <w:basedOn w:val="a"/>
    <w:semiHidden/>
    <w:rsid w:val="009343B6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99790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9790F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rsid w:val="00566D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basedOn w:val="a0"/>
    <w:link w:val="a7"/>
    <w:uiPriority w:val="99"/>
    <w:rsid w:val="00A4544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47BB6-9501-49D0-B7DB-2931BB80DB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A48FC-9D3F-47DF-94E3-2912AE18BE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customXml/itemProps3.xml><?xml version="1.0" encoding="utf-8"?>
<ds:datastoreItem xmlns:ds="http://schemas.openxmlformats.org/officeDocument/2006/customXml" ds:itemID="{0BC0BCA1-4915-472D-A414-3AC3EC36E320}"/>
</file>

<file path=customXml/itemProps4.xml><?xml version="1.0" encoding="utf-8"?>
<ds:datastoreItem xmlns:ds="http://schemas.openxmlformats.org/officeDocument/2006/customXml" ds:itemID="{D0D91AFE-0860-4F90-AB0B-523DE1E7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事業運営に関する提案内容</vt:lpstr>
      <vt:lpstr>事業運営に関する提案内容</vt:lpstr>
    </vt:vector>
  </TitlesOfParts>
  <Company>東京都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事業運営に関する提案内容</dc:title>
  <dc:creator>TAIMSuser</dc:creator>
  <cp:lastModifiedBy>山口　善崇</cp:lastModifiedBy>
  <cp:revision>39</cp:revision>
  <cp:lastPrinted>2021-06-16T07:17:00Z</cp:lastPrinted>
  <dcterms:created xsi:type="dcterms:W3CDTF">2021-05-26T06:34:00Z</dcterms:created>
  <dcterms:modified xsi:type="dcterms:W3CDTF">2026-07-22T11:21:00Z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